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CDB" w:rsidRPr="00F50812" w:rsidRDefault="00384CDB" w:rsidP="00F5081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0812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и оснащенность образовательного процесса, в том числе инвалидов и лиц с ограниченными возможностями здоровья</w:t>
      </w:r>
    </w:p>
    <w:p w:rsidR="00F50812" w:rsidRDefault="00F50812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4CDB" w:rsidRPr="00F50812" w:rsidRDefault="00384CDB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lang w:eastAsia="ru-RU"/>
        </w:rPr>
        <w:t xml:space="preserve">1) Здание школы - </w:t>
      </w:r>
      <w:r w:rsidR="00576961" w:rsidRPr="00F50812">
        <w:rPr>
          <w:rFonts w:ascii="Times New Roman" w:hAnsi="Times New Roman" w:cs="Times New Roman"/>
          <w:sz w:val="24"/>
          <w:szCs w:val="24"/>
        </w:rPr>
        <w:t xml:space="preserve">1829,9 </w:t>
      </w:r>
      <w:proofErr w:type="spellStart"/>
      <w:r w:rsidR="00576961" w:rsidRPr="00F5081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76961" w:rsidRPr="00F50812">
        <w:rPr>
          <w:rFonts w:ascii="Times New Roman" w:hAnsi="Times New Roman" w:cs="Times New Roman"/>
          <w:sz w:val="24"/>
          <w:szCs w:val="24"/>
        </w:rPr>
        <w:t>.</w:t>
      </w:r>
    </w:p>
    <w:p w:rsidR="00384CDB" w:rsidRPr="00F50812" w:rsidRDefault="00384CDB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школе имеются </w:t>
      </w:r>
      <w:r w:rsidR="00576961"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bookmarkStart w:id="0" w:name="_GoBack"/>
      <w:bookmarkEnd w:id="0"/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учебных кабинетов, библиотека, столовая на </w:t>
      </w:r>
      <w:r w:rsidR="00576961"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60</w:t>
      </w:r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мест, спортзал, мастерские, </w:t>
      </w:r>
      <w:r w:rsidR="00576961"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спортивная площадка</w:t>
      </w:r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Имеется </w:t>
      </w:r>
      <w:proofErr w:type="spellStart"/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пришкольно</w:t>
      </w:r>
      <w:proofErr w:type="spellEnd"/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-опытный участок площадью 3 га.    </w:t>
      </w:r>
    </w:p>
    <w:p w:rsidR="00384CDB" w:rsidRPr="00F50812" w:rsidRDefault="00384CDB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76961" w:rsidRPr="00F50812" w:rsidRDefault="00384CDB" w:rsidP="00F50812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 </w:t>
      </w:r>
      <w:r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Условия охраны здоровья обучающихся в том числе инвалидов и лиц с ограниченными возможностями здоровья в МБОУ «СОШ </w:t>
      </w:r>
      <w:proofErr w:type="spellStart"/>
      <w:r w:rsidR="00576961"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с.Урсаево</w:t>
      </w:r>
      <w:proofErr w:type="spellEnd"/>
      <w:r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РТ:</w:t>
      </w:r>
    </w:p>
    <w:p w:rsidR="00384CDB" w:rsidRPr="00F50812" w:rsidRDefault="00576961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63AF6" w:rsidRPr="00F50812" w:rsidRDefault="00384CDB" w:rsidP="00F50812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Pr="00F5081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ресурсах, к которым обеспечивается доступ обучающихся, в том числе инвалидов и лиц с ограниченными возможностями здоровья: </w:t>
      </w:r>
    </w:p>
    <w:p w:rsidR="00384CDB" w:rsidRPr="00F50812" w:rsidRDefault="00663AF6" w:rsidP="00F508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8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384CDB" w:rsidRPr="00F50812" w:rsidTr="00384CDB">
        <w:trPr>
          <w:trHeight w:val="460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4) Условия для инвалидов и лиц с ограниченными возможностями здоровья, созданные в МБОУ «СОШ </w:t>
            </w:r>
            <w:proofErr w:type="spellStart"/>
            <w:r w:rsidR="00EE2207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с.Урсаево</w:t>
            </w:r>
            <w:proofErr w:type="spellEnd"/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Азнакае</w:t>
            </w:r>
            <w:r w:rsidR="00EE2207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вского</w:t>
            </w:r>
            <w:proofErr w:type="spellEnd"/>
            <w:r w:rsidR="00EE2207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РТ:</w:t>
            </w:r>
          </w:p>
          <w:p w:rsidR="00EE2207" w:rsidRPr="00F50812" w:rsidRDefault="00EE2207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CDB" w:rsidRPr="00F50812" w:rsidTr="00384CDB">
        <w:trPr>
          <w:trHeight w:val="6166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Возможности для инвалидов и лиц с ограниченными возможностями здоровья: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 </w:t>
            </w: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Обеспечение доступа в здания образовательной организации инвалидов и лиц с ограниченными возможностями здоровья - </w:t>
            </w:r>
            <w:r w:rsidR="00CA2C94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Условия питания инвалидов и лиц с ограниченными возможностями здоровья - </w:t>
            </w:r>
            <w:r w:rsidR="00CA2C94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Условия охраны здоровья инвалидов и лиц с ограниченными возможностями здоровья- </w:t>
            </w:r>
            <w:r w:rsidR="00CA2C94"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отсутствуют.</w:t>
            </w:r>
          </w:p>
          <w:p w:rsidR="00634BAD" w:rsidRPr="00F50812" w:rsidRDefault="00634BAD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4CDB" w:rsidRPr="00F50812" w:rsidRDefault="00CA2C94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84CDB"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едицинское сопровождение учащихся школы осуществляет фельдшер</w:t>
            </w: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ФАП </w:t>
            </w:r>
            <w:proofErr w:type="spellStart"/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с.Урсаево</w:t>
            </w:r>
            <w:proofErr w:type="spellEnd"/>
            <w:r w:rsidR="00384CDB"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84CDB" w:rsidRPr="00F50812" w:rsidRDefault="00F50812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/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«СОШ </w:t>
            </w:r>
            <w:proofErr w:type="spellStart"/>
            <w:r w:rsidR="00CA2C94"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с.Урсаево</w:t>
            </w:r>
            <w:proofErr w:type="spellEnd"/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и с другими сайтами образовательной направленности, на которых существует версия для слабовидящих. 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Электронные образовательные ресурсы, в том числе приспособленные для использования инвалидами и лицами с ограниченными возможностями здоровья- </w:t>
            </w:r>
            <w:r w:rsidR="00CA2C94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 </w:t>
            </w: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– </w:t>
            </w:r>
            <w:r w:rsidR="00CA2C94"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84CDB" w:rsidRPr="00F50812" w:rsidRDefault="00384CDB" w:rsidP="00F508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Наличие общежития, интерната, в том числе приспособленных для использования инвалидами и лицами с ограниченными возможностями здоровья - </w:t>
            </w:r>
            <w:r w:rsidRPr="00F508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</w:tc>
      </w:tr>
    </w:tbl>
    <w:p w:rsidR="00494885" w:rsidRPr="00F50812" w:rsidRDefault="00494885" w:rsidP="00F5081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494885" w:rsidRPr="00F5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DB"/>
    <w:rsid w:val="00384CDB"/>
    <w:rsid w:val="00387E6E"/>
    <w:rsid w:val="00494885"/>
    <w:rsid w:val="00576961"/>
    <w:rsid w:val="00634BAD"/>
    <w:rsid w:val="00663AF6"/>
    <w:rsid w:val="00CA2C94"/>
    <w:rsid w:val="00EE2207"/>
    <w:rsid w:val="00F5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E47C3-B073-4F5F-971E-90306537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C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4CDB"/>
    <w:rPr>
      <w:color w:val="0000FF"/>
      <w:u w:val="single"/>
    </w:rPr>
  </w:style>
  <w:style w:type="character" w:styleId="a4">
    <w:name w:val="Strong"/>
    <w:basedOn w:val="a0"/>
    <w:uiPriority w:val="22"/>
    <w:qFormat/>
    <w:rsid w:val="00384CDB"/>
    <w:rPr>
      <w:b/>
      <w:bCs/>
    </w:rPr>
  </w:style>
  <w:style w:type="paragraph" w:customStyle="1" w:styleId="default">
    <w:name w:val="default"/>
    <w:basedOn w:val="a"/>
    <w:rsid w:val="0038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5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31/files/%D0%BB%D0%B8%D1%86%D0%B5%D0%BD%D0%B7%D0%B8%D1%8F%20%D0%BF%D0%BE%20%D0%BC%D0%B5%D0%B4%D0%B8%D1%86%D0%B8%D0%BD%D1%81%D0%BA%D0%BE%D0%B9%20%D0%B4%D0%B5%D1%8F%D1%82%D0%B5%D0%BB%D1%8C%D0%BD%D0%BE%D1%81%D1%82%D0%B8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Лилия Шавкатовна</dc:creator>
  <cp:lastModifiedBy>Gulnaz</cp:lastModifiedBy>
  <cp:revision>10</cp:revision>
  <dcterms:created xsi:type="dcterms:W3CDTF">2018-09-01T05:08:00Z</dcterms:created>
  <dcterms:modified xsi:type="dcterms:W3CDTF">2018-09-01T09:38:00Z</dcterms:modified>
</cp:coreProperties>
</file>